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ED42" w14:textId="4135C9B1" w:rsidR="00613812" w:rsidRDefault="00613812" w:rsidP="00613812">
      <w:pPr>
        <w:jc w:val="center"/>
        <w:rPr>
          <w:rFonts w:asciiTheme="majorHAnsi" w:hAnsiTheme="majorHAnsi"/>
          <w:sz w:val="28"/>
          <w:szCs w:val="28"/>
        </w:rPr>
      </w:pPr>
      <w:r w:rsidRPr="155E8325">
        <w:rPr>
          <w:rFonts w:asciiTheme="majorHAnsi" w:hAnsiTheme="majorHAnsi"/>
          <w:sz w:val="28"/>
          <w:szCs w:val="28"/>
        </w:rPr>
        <w:t xml:space="preserve">Year </w:t>
      </w:r>
      <w:r w:rsidR="008E35CD">
        <w:rPr>
          <w:rFonts w:asciiTheme="majorHAnsi" w:hAnsiTheme="majorHAnsi"/>
          <w:sz w:val="28"/>
          <w:szCs w:val="28"/>
        </w:rPr>
        <w:t>1</w:t>
      </w:r>
      <w:r w:rsidRPr="155E8325">
        <w:rPr>
          <w:rFonts w:asciiTheme="majorHAnsi" w:hAnsiTheme="majorHAnsi"/>
          <w:sz w:val="28"/>
          <w:szCs w:val="28"/>
        </w:rPr>
        <w:t xml:space="preserve"> medium term planning</w:t>
      </w:r>
    </w:p>
    <w:p w14:paraId="2C23AA0C" w14:textId="11A30EC8" w:rsidR="00613812" w:rsidRDefault="00613812" w:rsidP="00613812">
      <w:pPr>
        <w:rPr>
          <w:rFonts w:asciiTheme="majorHAnsi" w:hAnsiTheme="majorHAnsi"/>
          <w:sz w:val="28"/>
          <w:szCs w:val="28"/>
        </w:rPr>
      </w:pPr>
      <w:r w:rsidRPr="6D34AAF4">
        <w:rPr>
          <w:rFonts w:asciiTheme="majorHAnsi" w:hAnsiTheme="majorHAnsi"/>
          <w:sz w:val="28"/>
          <w:szCs w:val="28"/>
        </w:rPr>
        <w:t xml:space="preserve">Autumn </w:t>
      </w:r>
      <w:r w:rsidR="008E35CD">
        <w:rPr>
          <w:rFonts w:asciiTheme="majorHAnsi" w:hAnsiTheme="majorHAnsi"/>
          <w:sz w:val="28"/>
          <w:szCs w:val="28"/>
        </w:rPr>
        <w:t>1</w:t>
      </w:r>
      <w:r w:rsidRPr="6D34AAF4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 xml:space="preserve">Topic </w:t>
      </w:r>
      <w:r w:rsidR="005B46A8">
        <w:rPr>
          <w:rFonts w:asciiTheme="majorHAnsi" w:hAnsiTheme="majorHAnsi"/>
          <w:sz w:val="28"/>
          <w:szCs w:val="28"/>
        </w:rPr>
        <w:t>–</w:t>
      </w:r>
      <w:r w:rsidR="00BE472F">
        <w:rPr>
          <w:rFonts w:asciiTheme="majorHAnsi" w:hAnsiTheme="majorHAnsi"/>
          <w:sz w:val="28"/>
          <w:szCs w:val="28"/>
        </w:rPr>
        <w:t xml:space="preserve"> </w:t>
      </w:r>
      <w:r w:rsidR="00900480">
        <w:rPr>
          <w:rFonts w:asciiTheme="majorHAnsi" w:hAnsiTheme="majorHAnsi"/>
          <w:sz w:val="28"/>
          <w:szCs w:val="28"/>
        </w:rPr>
        <w:t>Toys</w:t>
      </w:r>
    </w:p>
    <w:tbl>
      <w:tblPr>
        <w:tblStyle w:val="TableGrid"/>
        <w:tblW w:w="4928" w:type="pct"/>
        <w:tblLook w:val="04A0" w:firstRow="1" w:lastRow="0" w:firstColumn="1" w:lastColumn="0" w:noHBand="0" w:noVBand="1"/>
      </w:tblPr>
      <w:tblGrid>
        <w:gridCol w:w="1540"/>
        <w:gridCol w:w="1987"/>
        <w:gridCol w:w="1987"/>
        <w:gridCol w:w="1987"/>
        <w:gridCol w:w="1987"/>
        <w:gridCol w:w="1987"/>
        <w:gridCol w:w="1986"/>
        <w:gridCol w:w="1986"/>
      </w:tblGrid>
      <w:tr w:rsidR="008B147B" w14:paraId="519E02E0" w14:textId="77777777" w:rsidTr="008B147B">
        <w:tc>
          <w:tcPr>
            <w:tcW w:w="498" w:type="pct"/>
            <w:shd w:val="clear" w:color="auto" w:fill="auto"/>
          </w:tcPr>
          <w:p w14:paraId="6F3F5EDE" w14:textId="77777777" w:rsidR="008B147B" w:rsidRPr="00CA4D7B" w:rsidRDefault="008B147B" w:rsidP="00151C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6D275E4C" w14:textId="77777777" w:rsidR="008B147B" w:rsidRPr="00CA4D7B" w:rsidRDefault="008B147B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545E731B" w14:textId="61DDC5BE" w:rsidR="008B147B" w:rsidRPr="00CA4D7B" w:rsidRDefault="008B147B" w:rsidP="00151C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1A598492" w14:textId="2B37A111" w:rsidR="008B147B" w:rsidRPr="00CA4D7B" w:rsidRDefault="008B147B" w:rsidP="00151C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773F8B5C" w14:textId="3F70C831" w:rsidR="008B147B" w:rsidRPr="00CA4D7B" w:rsidRDefault="008B147B" w:rsidP="00151C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5BD23CB6" w14:textId="3907FC01" w:rsidR="008B147B" w:rsidRPr="00CA4D7B" w:rsidRDefault="008B147B" w:rsidP="00151C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2B6FE85C" w14:textId="0D43D6E2" w:rsidR="008B147B" w:rsidRPr="00CA4D7B" w:rsidRDefault="008B147B" w:rsidP="00151C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7F31EDE1" w14:textId="113BC240" w:rsidR="008B147B" w:rsidRPr="00CA4D7B" w:rsidRDefault="008B147B" w:rsidP="00151C6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8B147B" w14:paraId="43C3612F" w14:textId="77777777" w:rsidTr="008B147B">
        <w:tc>
          <w:tcPr>
            <w:tcW w:w="498" w:type="pct"/>
          </w:tcPr>
          <w:p w14:paraId="35E13134" w14:textId="77777777" w:rsidR="008B147B" w:rsidRPr="00CA4D7B" w:rsidRDefault="008B147B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English</w:t>
            </w:r>
          </w:p>
        </w:tc>
        <w:tc>
          <w:tcPr>
            <w:tcW w:w="643" w:type="pct"/>
            <w:shd w:val="clear" w:color="auto" w:fill="auto"/>
          </w:tcPr>
          <w:p w14:paraId="03649FCB" w14:textId="4340E0F8" w:rsidR="008B147B" w:rsidRDefault="008B147B" w:rsidP="00151C69">
            <w:pPr>
              <w:rPr>
                <w:rFonts w:asciiTheme="majorHAnsi" w:hAnsiTheme="majorHAnsi"/>
                <w:sz w:val="16"/>
                <w:szCs w:val="16"/>
              </w:rPr>
            </w:pPr>
            <w:r w:rsidRPr="00CA4D7B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Getting to know you</w:t>
            </w:r>
          </w:p>
          <w:p w14:paraId="2B035B2B" w14:textId="7442FACA" w:rsidR="008B147B" w:rsidRDefault="008B147B" w:rsidP="00CC20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Our class is a family</w:t>
            </w:r>
          </w:p>
          <w:p w14:paraId="489C0A19" w14:textId="7373E724" w:rsidR="008B147B" w:rsidRDefault="008B147B" w:rsidP="00CC20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Self portrait</w:t>
            </w:r>
          </w:p>
          <w:p w14:paraId="407757EC" w14:textId="35A4E5AE" w:rsidR="008B147B" w:rsidRDefault="008B147B" w:rsidP="00CC20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Family portrait</w:t>
            </w:r>
          </w:p>
          <w:p w14:paraId="1F1F8E91" w14:textId="60C68BE8" w:rsidR="008B147B" w:rsidRPr="00333BE0" w:rsidRDefault="008B147B" w:rsidP="00151C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Favourite toy</w:t>
            </w:r>
          </w:p>
        </w:tc>
        <w:tc>
          <w:tcPr>
            <w:tcW w:w="643" w:type="pct"/>
            <w:shd w:val="clear" w:color="auto" w:fill="auto"/>
          </w:tcPr>
          <w:p w14:paraId="5927E4A6" w14:textId="77777777" w:rsidR="008B147B" w:rsidRDefault="008B14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Dogger</w:t>
            </w:r>
          </w:p>
          <w:p w14:paraId="69D3D165" w14:textId="77777777" w:rsidR="008B147B" w:rsidRDefault="008B147B" w:rsidP="00E6143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Lost poster for Dogger</w:t>
            </w:r>
          </w:p>
          <w:p w14:paraId="59DEBD80" w14:textId="77777777" w:rsidR="008B147B" w:rsidRDefault="008B147B" w:rsidP="00E6143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Verbal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retell</w:t>
            </w:r>
            <w:proofErr w:type="gramEnd"/>
          </w:p>
          <w:p w14:paraId="75FE3144" w14:textId="77777777" w:rsidR="008B147B" w:rsidRDefault="008B147B" w:rsidP="00E6143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Class teddy lost posters</w:t>
            </w:r>
          </w:p>
          <w:p w14:paraId="2BC51D1E" w14:textId="77777777" w:rsidR="008B147B" w:rsidRDefault="008B147B" w:rsidP="00E6143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Verbal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retell</w:t>
            </w:r>
            <w:proofErr w:type="gramEnd"/>
          </w:p>
          <w:p w14:paraId="60E781B6" w14:textId="103F5B6C" w:rsidR="008B147B" w:rsidRPr="00E61439" w:rsidRDefault="008B147B" w:rsidP="00E6143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Write captions for pictures.</w:t>
            </w:r>
          </w:p>
        </w:tc>
        <w:tc>
          <w:tcPr>
            <w:tcW w:w="643" w:type="pct"/>
            <w:shd w:val="clear" w:color="auto" w:fill="auto"/>
          </w:tcPr>
          <w:p w14:paraId="07EF3F5A" w14:textId="3F2DA25C" w:rsidR="008B147B" w:rsidRDefault="008B14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Naughty Bus</w:t>
            </w:r>
          </w:p>
          <w:p w14:paraId="54BA802F" w14:textId="779289D5" w:rsidR="008B147B" w:rsidRDefault="008B147B" w:rsidP="0024394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Labelled diagram of a bus</w:t>
            </w:r>
          </w:p>
          <w:p w14:paraId="4BBE9F33" w14:textId="6830AB1E" w:rsidR="008B147B" w:rsidRDefault="008B147B" w:rsidP="0024394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Simple sentence writing to match pictures.</w:t>
            </w:r>
          </w:p>
          <w:p w14:paraId="2E2179B0" w14:textId="7292FF6D" w:rsidR="008B147B" w:rsidRDefault="008B147B" w:rsidP="0024394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Sequence class naughty bus story.</w:t>
            </w:r>
          </w:p>
          <w:p w14:paraId="20C02F9C" w14:textId="13A77B2F" w:rsidR="008B147B" w:rsidRPr="0087495F" w:rsidRDefault="008B147B" w:rsidP="00151C6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Simple retell of class naughty bus story.</w:t>
            </w:r>
          </w:p>
        </w:tc>
        <w:tc>
          <w:tcPr>
            <w:tcW w:w="643" w:type="pct"/>
            <w:shd w:val="clear" w:color="auto" w:fill="auto"/>
          </w:tcPr>
          <w:p w14:paraId="24A6729E" w14:textId="79064BCD" w:rsidR="008B147B" w:rsidRDefault="008B14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Naughty Bus – Twisted</w:t>
            </w:r>
          </w:p>
          <w:p w14:paraId="44C16C0C" w14:textId="286730EA" w:rsidR="008B147B" w:rsidRDefault="008B147B" w:rsidP="00C65D3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What is a verb</w:t>
            </w:r>
          </w:p>
          <w:p w14:paraId="19CC4798" w14:textId="0924258B" w:rsidR="008B147B" w:rsidRDefault="008B147B" w:rsidP="00C65D3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Story map plan</w:t>
            </w:r>
          </w:p>
          <w:p w14:paraId="4AC105A2" w14:textId="4A67DA7C" w:rsidR="008B147B" w:rsidRDefault="008B147B" w:rsidP="00C65D3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Create own stories – order pics</w:t>
            </w:r>
          </w:p>
          <w:p w14:paraId="60B897DA" w14:textId="0AEFBCE0" w:rsidR="008B147B" w:rsidRPr="003E6566" w:rsidRDefault="008B147B" w:rsidP="00151C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Create own story book. Captions for pictures.</w:t>
            </w:r>
          </w:p>
        </w:tc>
        <w:tc>
          <w:tcPr>
            <w:tcW w:w="643" w:type="pct"/>
            <w:shd w:val="clear" w:color="auto" w:fill="auto"/>
          </w:tcPr>
          <w:p w14:paraId="425C7469" w14:textId="77777777" w:rsidR="008B147B" w:rsidRDefault="008B147B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Lost in the Toy Museum</w:t>
            </w:r>
          </w:p>
          <w:p w14:paraId="00915254" w14:textId="77777777" w:rsidR="008B147B" w:rsidRDefault="008B147B" w:rsidP="00C17C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What is an adjective</w:t>
            </w:r>
          </w:p>
          <w:p w14:paraId="0A4DDB67" w14:textId="77777777" w:rsidR="008B147B" w:rsidRDefault="008B147B" w:rsidP="00C17C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Story opening – who/what/where</w:t>
            </w:r>
          </w:p>
          <w:p w14:paraId="352EA3A0" w14:textId="77777777" w:rsidR="008B147B" w:rsidRDefault="008B147B" w:rsidP="00C17C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Sequence the story</w:t>
            </w:r>
          </w:p>
          <w:p w14:paraId="1A823DA8" w14:textId="77777777" w:rsidR="008B147B" w:rsidRDefault="008B147B" w:rsidP="00C17C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Verbally retell</w:t>
            </w:r>
          </w:p>
          <w:p w14:paraId="42036CA4" w14:textId="1F0B73D0" w:rsidR="008B147B" w:rsidRPr="00C17C0C" w:rsidRDefault="008B147B" w:rsidP="00C17C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Write captions to match pictures. </w:t>
            </w:r>
          </w:p>
        </w:tc>
        <w:tc>
          <w:tcPr>
            <w:tcW w:w="643" w:type="pct"/>
            <w:shd w:val="clear" w:color="auto" w:fill="auto"/>
          </w:tcPr>
          <w:p w14:paraId="514C4D9C" w14:textId="77777777" w:rsidR="008B147B" w:rsidRDefault="008B147B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Lost in the… Alternative</w:t>
            </w:r>
          </w:p>
          <w:p w14:paraId="446CF877" w14:textId="77777777" w:rsidR="008B147B" w:rsidRDefault="008B147B" w:rsidP="00F14E3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Choose and describe character</w:t>
            </w:r>
          </w:p>
          <w:p w14:paraId="4033D04E" w14:textId="77777777" w:rsidR="008B147B" w:rsidRDefault="008B147B" w:rsidP="00F14E3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 story</w:t>
            </w:r>
          </w:p>
          <w:p w14:paraId="232C5707" w14:textId="77777777" w:rsidR="008B147B" w:rsidRDefault="008B147B" w:rsidP="00F14E3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Role play story – taking pictures</w:t>
            </w:r>
          </w:p>
          <w:p w14:paraId="6CEB12CA" w14:textId="77777777" w:rsidR="008B147B" w:rsidRDefault="008B147B" w:rsidP="00F14E3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Verbally retell story</w:t>
            </w:r>
          </w:p>
          <w:p w14:paraId="73977354" w14:textId="72BA4484" w:rsidR="008B147B" w:rsidRPr="00F14E3F" w:rsidRDefault="008B147B" w:rsidP="00F14E3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Write captions to mat</w:t>
            </w: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6"/>
              </w:rPr>
              <w:t xml:space="preserve">ch pictures. </w:t>
            </w:r>
          </w:p>
        </w:tc>
        <w:tc>
          <w:tcPr>
            <w:tcW w:w="643" w:type="pct"/>
            <w:shd w:val="clear" w:color="auto" w:fill="auto"/>
          </w:tcPr>
          <w:p w14:paraId="1C982291" w14:textId="77777777" w:rsidR="008B147B" w:rsidRDefault="0025658A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Puppet Instructions</w:t>
            </w:r>
          </w:p>
          <w:p w14:paraId="5EACB803" w14:textId="77777777" w:rsidR="0025658A" w:rsidRDefault="007A7554" w:rsidP="0025658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Features of instructions</w:t>
            </w:r>
          </w:p>
          <w:p w14:paraId="4E4613DF" w14:textId="77777777" w:rsidR="007A7554" w:rsidRDefault="007A7554" w:rsidP="0025658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Making a puppet</w:t>
            </w:r>
          </w:p>
          <w:p w14:paraId="29C1E8EC" w14:textId="77777777" w:rsidR="007A7554" w:rsidRDefault="007A7554" w:rsidP="0025658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Verbally retelling instructions</w:t>
            </w:r>
          </w:p>
          <w:p w14:paraId="5A1F2753" w14:textId="77777777" w:rsidR="007A7554" w:rsidRDefault="000A2F4F" w:rsidP="0025658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a list</w:t>
            </w:r>
          </w:p>
          <w:p w14:paraId="1B3833AB" w14:textId="09E39BB8" w:rsidR="000A2F4F" w:rsidRPr="0025658A" w:rsidRDefault="000A2F4F" w:rsidP="0025658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 instructions</w:t>
            </w:r>
          </w:p>
        </w:tc>
      </w:tr>
      <w:tr w:rsidR="008B147B" w14:paraId="6FB13692" w14:textId="77777777" w:rsidTr="00574663">
        <w:tc>
          <w:tcPr>
            <w:tcW w:w="498" w:type="pct"/>
          </w:tcPr>
          <w:p w14:paraId="74A75A6E" w14:textId="77777777" w:rsidR="008B147B" w:rsidRPr="00CA4D7B" w:rsidRDefault="008B147B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SPAG FOCUS</w:t>
            </w:r>
          </w:p>
        </w:tc>
        <w:tc>
          <w:tcPr>
            <w:tcW w:w="643" w:type="pct"/>
            <w:shd w:val="clear" w:color="auto" w:fill="E7E6E6" w:themeFill="background2"/>
          </w:tcPr>
          <w:p w14:paraId="2E996022" w14:textId="77777777" w:rsidR="008B147B" w:rsidRDefault="008B147B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33A049B" w14:textId="276025DD" w:rsidR="008B147B" w:rsidRPr="00CA4D7B" w:rsidRDefault="008B147B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65452DF1" w14:textId="77777777" w:rsidR="008B147B" w:rsidRDefault="007D654E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Sentence writing</w:t>
            </w:r>
          </w:p>
          <w:p w14:paraId="1560FA86" w14:textId="7669B6CA" w:rsidR="00D16EA7" w:rsidRPr="00CA4D7B" w:rsidRDefault="00D16EA7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Nouns</w:t>
            </w:r>
          </w:p>
        </w:tc>
        <w:tc>
          <w:tcPr>
            <w:tcW w:w="643" w:type="pct"/>
            <w:shd w:val="clear" w:color="auto" w:fill="auto"/>
          </w:tcPr>
          <w:p w14:paraId="457836A0" w14:textId="77777777" w:rsidR="008B147B" w:rsidRDefault="007D654E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Sentence Writing</w:t>
            </w:r>
          </w:p>
          <w:p w14:paraId="6BCBCD7E" w14:textId="4461CCB0" w:rsidR="007D654E" w:rsidRPr="00CA4D7B" w:rsidRDefault="00D16EA7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Nouns</w:t>
            </w:r>
          </w:p>
        </w:tc>
        <w:tc>
          <w:tcPr>
            <w:tcW w:w="643" w:type="pct"/>
            <w:shd w:val="clear" w:color="auto" w:fill="auto"/>
          </w:tcPr>
          <w:p w14:paraId="302D74D0" w14:textId="77777777" w:rsidR="008B147B" w:rsidRDefault="00D16EA7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Sentence writing</w:t>
            </w:r>
          </w:p>
          <w:p w14:paraId="39C42605" w14:textId="621F146B" w:rsidR="00D16EA7" w:rsidRPr="00CA4D7B" w:rsidRDefault="00D16EA7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Verbs</w:t>
            </w:r>
          </w:p>
        </w:tc>
        <w:tc>
          <w:tcPr>
            <w:tcW w:w="643" w:type="pct"/>
            <w:shd w:val="clear" w:color="auto" w:fill="auto"/>
          </w:tcPr>
          <w:p w14:paraId="047859CF" w14:textId="77777777" w:rsidR="008B147B" w:rsidRDefault="00D16EA7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Sentence writing</w:t>
            </w:r>
          </w:p>
          <w:p w14:paraId="61F1CF05" w14:textId="6620B72F" w:rsidR="00D16EA7" w:rsidRPr="00CA4D7B" w:rsidRDefault="00D16EA7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Adjectives</w:t>
            </w:r>
          </w:p>
        </w:tc>
        <w:tc>
          <w:tcPr>
            <w:tcW w:w="643" w:type="pct"/>
            <w:shd w:val="clear" w:color="auto" w:fill="auto"/>
          </w:tcPr>
          <w:p w14:paraId="60B48ABD" w14:textId="77777777" w:rsidR="008B147B" w:rsidRDefault="00D16EA7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Sentence writing</w:t>
            </w:r>
          </w:p>
          <w:p w14:paraId="7773511B" w14:textId="77777777" w:rsidR="00D16EA7" w:rsidRDefault="00D16EA7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Adjectives</w:t>
            </w:r>
          </w:p>
          <w:p w14:paraId="149FCD42" w14:textId="7603DB6E" w:rsidR="00D16EA7" w:rsidRPr="00CA4D7B" w:rsidRDefault="00D16EA7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Verbs</w:t>
            </w:r>
          </w:p>
        </w:tc>
        <w:tc>
          <w:tcPr>
            <w:tcW w:w="643" w:type="pct"/>
            <w:shd w:val="clear" w:color="auto" w:fill="auto"/>
          </w:tcPr>
          <w:p w14:paraId="3AAAEA3B" w14:textId="77777777" w:rsidR="008B147B" w:rsidRDefault="00D16EA7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Sentence writing</w:t>
            </w:r>
          </w:p>
          <w:p w14:paraId="519219AB" w14:textId="60B75F6F" w:rsidR="00D16EA7" w:rsidRPr="00CA4D7B" w:rsidRDefault="00D16EA7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Imperative verbs</w:t>
            </w:r>
          </w:p>
        </w:tc>
      </w:tr>
      <w:tr w:rsidR="008B147B" w14:paraId="6BFF3401" w14:textId="512DA4E1" w:rsidTr="009515A1">
        <w:tc>
          <w:tcPr>
            <w:tcW w:w="498" w:type="pct"/>
          </w:tcPr>
          <w:p w14:paraId="7C876876" w14:textId="77777777" w:rsidR="008B147B" w:rsidRPr="00CA4D7B" w:rsidRDefault="008B147B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Reading focus</w:t>
            </w:r>
          </w:p>
        </w:tc>
        <w:tc>
          <w:tcPr>
            <w:tcW w:w="643" w:type="pct"/>
            <w:shd w:val="clear" w:color="auto" w:fill="auto"/>
          </w:tcPr>
          <w:p w14:paraId="56CF5BBD" w14:textId="6DC40A77" w:rsidR="008B147B" w:rsidRPr="00CA4D7B" w:rsidRDefault="00E44C24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Our Class is a family</w:t>
            </w:r>
          </w:p>
        </w:tc>
        <w:tc>
          <w:tcPr>
            <w:tcW w:w="643" w:type="pct"/>
            <w:shd w:val="clear" w:color="auto" w:fill="auto"/>
          </w:tcPr>
          <w:p w14:paraId="5101D9FA" w14:textId="0EC6548D" w:rsidR="008B147B" w:rsidRPr="00CA4D7B" w:rsidRDefault="00E44C24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Dogger – predicting the outcome of a story.</w:t>
            </w:r>
          </w:p>
        </w:tc>
        <w:tc>
          <w:tcPr>
            <w:tcW w:w="643" w:type="pct"/>
            <w:shd w:val="clear" w:color="auto" w:fill="auto"/>
          </w:tcPr>
          <w:p w14:paraId="3AE0DF6E" w14:textId="2C148CBB" w:rsidR="008B147B" w:rsidRPr="00CA4D7B" w:rsidRDefault="00E44C24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Naughty Bus </w:t>
            </w:r>
            <w:r w:rsidR="00806554">
              <w:rPr>
                <w:rFonts w:asciiTheme="majorHAnsi" w:hAnsiTheme="majorHAnsi"/>
                <w:sz w:val="16"/>
                <w:szCs w:val="16"/>
              </w:rPr>
              <w:t>–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806554">
              <w:rPr>
                <w:rFonts w:asciiTheme="majorHAnsi" w:hAnsiTheme="majorHAnsi"/>
                <w:sz w:val="16"/>
                <w:szCs w:val="16"/>
              </w:rPr>
              <w:t>Verbally retelling a story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14:paraId="24FD438B" w14:textId="77777777" w:rsidR="008B147B" w:rsidRPr="00CA4D7B" w:rsidRDefault="008B147B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6D554557" w14:textId="6DE415A3" w:rsidR="008B147B" w:rsidRPr="00CA4D7B" w:rsidRDefault="00806554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Lost in the Toy Museum – joining in on repeated phrases.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14:paraId="70296E46" w14:textId="77777777" w:rsidR="008B147B" w:rsidRPr="00CA4D7B" w:rsidRDefault="008B147B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</w:tcPr>
          <w:p w14:paraId="3BB3DEF4" w14:textId="77777777" w:rsidR="008B147B" w:rsidRPr="00CA4D7B" w:rsidRDefault="008B147B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549" w14:paraId="46E9C09B" w14:textId="77777777" w:rsidTr="008B147B">
        <w:tc>
          <w:tcPr>
            <w:tcW w:w="498" w:type="pct"/>
          </w:tcPr>
          <w:p w14:paraId="387AFC1B" w14:textId="77777777" w:rsidR="008A7549" w:rsidRPr="00CA4D7B" w:rsidRDefault="008A7549" w:rsidP="008A754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Maths</w:t>
            </w:r>
          </w:p>
        </w:tc>
        <w:tc>
          <w:tcPr>
            <w:tcW w:w="643" w:type="pct"/>
            <w:shd w:val="clear" w:color="auto" w:fill="auto"/>
          </w:tcPr>
          <w:p w14:paraId="0CB59733" w14:textId="77777777" w:rsidR="008A7549" w:rsidRDefault="008A7549" w:rsidP="008A754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Place Value</w:t>
            </w:r>
          </w:p>
          <w:p w14:paraId="610B507A" w14:textId="77777777" w:rsidR="008A7549" w:rsidRDefault="008A7549" w:rsidP="008A754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Counting to 20</w:t>
            </w:r>
          </w:p>
          <w:p w14:paraId="725D1514" w14:textId="06D28A9E" w:rsidR="008A7549" w:rsidRPr="008A7549" w:rsidRDefault="008A7549" w:rsidP="008A754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5ABE117C" w14:textId="77777777" w:rsidR="008A7549" w:rsidRDefault="008A7549" w:rsidP="008A754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Place Value</w:t>
            </w:r>
          </w:p>
          <w:p w14:paraId="48B19B36" w14:textId="77777777" w:rsidR="008A7549" w:rsidRDefault="008A7549" w:rsidP="008A754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Counting to 20</w:t>
            </w:r>
          </w:p>
          <w:p w14:paraId="609C464D" w14:textId="77777777" w:rsidR="008A7549" w:rsidRDefault="008A7549" w:rsidP="008A754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Representing numbers</w:t>
            </w:r>
          </w:p>
          <w:p w14:paraId="6641D016" w14:textId="77777777" w:rsidR="008A7549" w:rsidRDefault="008A7549" w:rsidP="008A754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Ordering numbers</w:t>
            </w:r>
          </w:p>
          <w:p w14:paraId="667C6527" w14:textId="05D8CD36" w:rsidR="008A7549" w:rsidRPr="00824B62" w:rsidRDefault="008A7549" w:rsidP="008A754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Missing numbers</w:t>
            </w:r>
          </w:p>
        </w:tc>
        <w:tc>
          <w:tcPr>
            <w:tcW w:w="643" w:type="pct"/>
            <w:shd w:val="clear" w:color="auto" w:fill="auto"/>
          </w:tcPr>
          <w:p w14:paraId="23F5A000" w14:textId="77777777" w:rsidR="008A7549" w:rsidRDefault="008A7549" w:rsidP="008A754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Place Value</w:t>
            </w:r>
          </w:p>
          <w:p w14:paraId="2107F007" w14:textId="77777777" w:rsidR="008A7549" w:rsidRDefault="008A7549" w:rsidP="008A754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One more</w:t>
            </w:r>
          </w:p>
          <w:p w14:paraId="488FEFB8" w14:textId="77777777" w:rsidR="008A7549" w:rsidRDefault="008A7549" w:rsidP="008A754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One less</w:t>
            </w:r>
          </w:p>
          <w:p w14:paraId="77E9887B" w14:textId="54EC4201" w:rsidR="008A7549" w:rsidRPr="00652B79" w:rsidRDefault="008A7549" w:rsidP="008A754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Comparing numbers</w:t>
            </w:r>
          </w:p>
        </w:tc>
        <w:tc>
          <w:tcPr>
            <w:tcW w:w="643" w:type="pct"/>
            <w:shd w:val="clear" w:color="auto" w:fill="auto"/>
          </w:tcPr>
          <w:p w14:paraId="376E92E3" w14:textId="77777777" w:rsidR="008A7549" w:rsidRDefault="008A7549" w:rsidP="008A754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Addition and Subtraction</w:t>
            </w:r>
          </w:p>
          <w:p w14:paraId="2805E84E" w14:textId="77777777" w:rsidR="008A7549" w:rsidRDefault="008A7549" w:rsidP="008A754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Addition to 5</w:t>
            </w:r>
          </w:p>
          <w:p w14:paraId="05ADCA03" w14:textId="77777777" w:rsidR="008A7549" w:rsidRDefault="008A7549" w:rsidP="008A754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Addition to 6</w:t>
            </w:r>
          </w:p>
          <w:p w14:paraId="140DD349" w14:textId="772B881D" w:rsidR="008A7549" w:rsidRPr="00C047AA" w:rsidRDefault="008A7549" w:rsidP="008A754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Bonds to 10</w:t>
            </w:r>
          </w:p>
        </w:tc>
        <w:tc>
          <w:tcPr>
            <w:tcW w:w="643" w:type="pct"/>
            <w:shd w:val="clear" w:color="auto" w:fill="auto"/>
          </w:tcPr>
          <w:p w14:paraId="2E5E5861" w14:textId="77777777" w:rsidR="008A7549" w:rsidRDefault="008A7549" w:rsidP="008A754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Addition and Subtraction</w:t>
            </w:r>
          </w:p>
          <w:p w14:paraId="74714D36" w14:textId="77777777" w:rsidR="008A7549" w:rsidRDefault="008A7549" w:rsidP="008A754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One more and less</w:t>
            </w:r>
          </w:p>
          <w:p w14:paraId="39AC17DD" w14:textId="77777777" w:rsidR="008A7549" w:rsidRDefault="008A7549" w:rsidP="008A754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Number bonds</w:t>
            </w:r>
          </w:p>
          <w:p w14:paraId="3E5D09F3" w14:textId="1A1C4DE2" w:rsidR="008A7549" w:rsidRPr="00AE7BA4" w:rsidRDefault="008A7549" w:rsidP="008A754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Doubling numbers to 5</w:t>
            </w:r>
          </w:p>
        </w:tc>
        <w:tc>
          <w:tcPr>
            <w:tcW w:w="643" w:type="pct"/>
            <w:shd w:val="clear" w:color="auto" w:fill="auto"/>
          </w:tcPr>
          <w:p w14:paraId="4AE48D59" w14:textId="77777777" w:rsidR="008A7549" w:rsidRDefault="008A7549" w:rsidP="008A754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Shapes</w:t>
            </w:r>
          </w:p>
          <w:p w14:paraId="3D0F7CA7" w14:textId="77777777" w:rsidR="008A7549" w:rsidRDefault="008A7549" w:rsidP="008A754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Naming and identifying shapes</w:t>
            </w:r>
          </w:p>
          <w:p w14:paraId="162DED09" w14:textId="77777777" w:rsidR="008A7549" w:rsidRDefault="008A7549" w:rsidP="008A754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Sorting shapes</w:t>
            </w:r>
          </w:p>
          <w:p w14:paraId="5D136962" w14:textId="7AEB27FD" w:rsidR="008A7549" w:rsidRPr="008A7549" w:rsidRDefault="008A7549" w:rsidP="008A754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Symmetry </w:t>
            </w:r>
          </w:p>
        </w:tc>
        <w:tc>
          <w:tcPr>
            <w:tcW w:w="643" w:type="pct"/>
            <w:shd w:val="clear" w:color="auto" w:fill="auto"/>
          </w:tcPr>
          <w:p w14:paraId="2A6A1E2E" w14:textId="77777777" w:rsidR="008A7549" w:rsidRDefault="008A7549" w:rsidP="008A754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Addition and Subtraction</w:t>
            </w:r>
          </w:p>
          <w:p w14:paraId="403378BD" w14:textId="77777777" w:rsidR="008A7549" w:rsidRDefault="008A7549" w:rsidP="008A754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Adding 2,3</w:t>
            </w:r>
          </w:p>
          <w:p w14:paraId="70C5600F" w14:textId="77777777" w:rsidR="008A7549" w:rsidRDefault="009515A1" w:rsidP="008A754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Teen numbers</w:t>
            </w:r>
          </w:p>
          <w:p w14:paraId="67BF538C" w14:textId="2A5B1E71" w:rsidR="009515A1" w:rsidRPr="008A7549" w:rsidRDefault="009515A1" w:rsidP="008A754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Ordinal numbers</w:t>
            </w:r>
          </w:p>
        </w:tc>
      </w:tr>
      <w:tr w:rsidR="008B147B" w14:paraId="3614D5C7" w14:textId="77777777" w:rsidTr="009515A1">
        <w:tc>
          <w:tcPr>
            <w:tcW w:w="498" w:type="pct"/>
          </w:tcPr>
          <w:p w14:paraId="108EC1DF" w14:textId="77777777" w:rsidR="008B147B" w:rsidRPr="00CA4D7B" w:rsidRDefault="008B147B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Science</w:t>
            </w:r>
          </w:p>
        </w:tc>
        <w:tc>
          <w:tcPr>
            <w:tcW w:w="643" w:type="pct"/>
            <w:shd w:val="clear" w:color="auto" w:fill="auto"/>
          </w:tcPr>
          <w:p w14:paraId="358E0B9A" w14:textId="0726F369" w:rsidR="008B147B" w:rsidRPr="00CA4D7B" w:rsidRDefault="0075791B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To l</w:t>
            </w:r>
            <w:r w:rsidR="00F85FF5">
              <w:rPr>
                <w:rFonts w:asciiTheme="majorHAnsi" w:hAnsiTheme="majorHAnsi"/>
                <w:sz w:val="16"/>
                <w:szCs w:val="16"/>
              </w:rPr>
              <w:t>earn how we change as we grow.</w:t>
            </w:r>
          </w:p>
        </w:tc>
        <w:tc>
          <w:tcPr>
            <w:tcW w:w="643" w:type="pct"/>
            <w:shd w:val="clear" w:color="auto" w:fill="auto"/>
          </w:tcPr>
          <w:p w14:paraId="69779E58" w14:textId="0A77F5C6" w:rsidR="008B147B" w:rsidRPr="00CA4D7B" w:rsidRDefault="0075791B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To n</w:t>
            </w:r>
            <w:r w:rsidR="006B78A4">
              <w:rPr>
                <w:rFonts w:asciiTheme="majorHAnsi" w:hAnsiTheme="majorHAnsi"/>
                <w:sz w:val="16"/>
                <w:szCs w:val="16"/>
              </w:rPr>
              <w:t>ame and identify the parts of a body.</w:t>
            </w:r>
          </w:p>
        </w:tc>
        <w:tc>
          <w:tcPr>
            <w:tcW w:w="643" w:type="pct"/>
            <w:shd w:val="clear" w:color="auto" w:fill="auto"/>
          </w:tcPr>
          <w:p w14:paraId="255FE824" w14:textId="11CB49C8" w:rsidR="008B147B" w:rsidRPr="00CA4D7B" w:rsidRDefault="0075791B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To c</w:t>
            </w:r>
            <w:r w:rsidR="00FB22D9">
              <w:rPr>
                <w:rFonts w:asciiTheme="majorHAnsi" w:hAnsiTheme="majorHAnsi"/>
                <w:sz w:val="16"/>
                <w:szCs w:val="16"/>
              </w:rPr>
              <w:t xml:space="preserve">ollecting and recording data </w:t>
            </w:r>
            <w:r w:rsidR="00727534">
              <w:rPr>
                <w:rFonts w:asciiTheme="majorHAnsi" w:hAnsiTheme="majorHAnsi"/>
                <w:sz w:val="16"/>
                <w:szCs w:val="16"/>
              </w:rPr>
              <w:t>by comparing and measuring hands and feet.</w:t>
            </w:r>
          </w:p>
        </w:tc>
        <w:tc>
          <w:tcPr>
            <w:tcW w:w="643" w:type="pct"/>
            <w:shd w:val="clear" w:color="auto" w:fill="auto"/>
          </w:tcPr>
          <w:p w14:paraId="4B397707" w14:textId="3D465B91" w:rsidR="008B147B" w:rsidRPr="00CA4D7B" w:rsidRDefault="0075791B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To identify the sense that matches the body part.</w:t>
            </w:r>
          </w:p>
        </w:tc>
        <w:tc>
          <w:tcPr>
            <w:tcW w:w="643" w:type="pct"/>
            <w:shd w:val="clear" w:color="auto" w:fill="auto"/>
          </w:tcPr>
          <w:p w14:paraId="769834C9" w14:textId="1B2A2EE1" w:rsidR="008B147B" w:rsidRPr="00CA4D7B" w:rsidRDefault="007E3331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To use our senses in an experiment. </w:t>
            </w:r>
          </w:p>
        </w:tc>
        <w:tc>
          <w:tcPr>
            <w:tcW w:w="643" w:type="pct"/>
            <w:shd w:val="clear" w:color="auto" w:fill="auto"/>
          </w:tcPr>
          <w:p w14:paraId="482DFCC7" w14:textId="165192D2" w:rsidR="008B147B" w:rsidRPr="00CA4D7B" w:rsidRDefault="00F50684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To investigate hearing. 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14:paraId="27473E94" w14:textId="4817C59E" w:rsidR="008B147B" w:rsidRPr="00CA4D7B" w:rsidRDefault="008B147B" w:rsidP="00C9177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B147B" w14:paraId="525F7803" w14:textId="51273E13" w:rsidTr="006927FD">
        <w:tc>
          <w:tcPr>
            <w:tcW w:w="498" w:type="pct"/>
          </w:tcPr>
          <w:p w14:paraId="585A0A0F" w14:textId="77777777" w:rsidR="008B147B" w:rsidRPr="00CA4D7B" w:rsidRDefault="008B147B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History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14:paraId="1140C854" w14:textId="13DFC9AC" w:rsidR="008B147B" w:rsidRPr="00CA4D7B" w:rsidRDefault="00447F7A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History of the teddy bear.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14:paraId="757829F5" w14:textId="29F62D9F" w:rsidR="008B147B" w:rsidRPr="00CA4D7B" w:rsidRDefault="00F51117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Victorian toys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14:paraId="4DFF34F3" w14:textId="02D7747F" w:rsidR="008B147B" w:rsidRPr="00CA4D7B" w:rsidRDefault="00F51117" w:rsidP="00151C6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How toys have changed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C716E0D" w14:textId="52A475C8" w:rsidR="008B147B" w:rsidRPr="00CA4D7B" w:rsidRDefault="008B147B" w:rsidP="00DC558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697AC63" w14:textId="73D34AE9" w:rsidR="008B147B" w:rsidRPr="00CA4D7B" w:rsidRDefault="008B147B" w:rsidP="00C847A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A6304E" w14:textId="07D71C9F" w:rsidR="008B147B" w:rsidRPr="00CA4D7B" w:rsidRDefault="008B147B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397CC65" w14:textId="4ED1E707" w:rsidR="008B147B" w:rsidRPr="00CA4D7B" w:rsidRDefault="008B147B" w:rsidP="00151C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B147B" w14:paraId="52A19C40" w14:textId="75FADE7A" w:rsidTr="00FE25CA">
        <w:trPr>
          <w:trHeight w:val="416"/>
        </w:trPr>
        <w:tc>
          <w:tcPr>
            <w:tcW w:w="498" w:type="pct"/>
          </w:tcPr>
          <w:p w14:paraId="338BDA97" w14:textId="77777777" w:rsidR="008B147B" w:rsidRPr="00CA4D7B" w:rsidRDefault="008B147B" w:rsidP="005F35B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Geography</w:t>
            </w:r>
          </w:p>
        </w:tc>
        <w:tc>
          <w:tcPr>
            <w:tcW w:w="643" w:type="pct"/>
            <w:shd w:val="clear" w:color="auto" w:fill="E7E6E6" w:themeFill="background2"/>
          </w:tcPr>
          <w:p w14:paraId="50B1DE15" w14:textId="1E13E68A" w:rsidR="008B147B" w:rsidRPr="00CA4D7B" w:rsidRDefault="008B147B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E7E6E6" w:themeFill="background2"/>
          </w:tcPr>
          <w:p w14:paraId="03C1A2A4" w14:textId="77777777" w:rsidR="008B147B" w:rsidRPr="00CA4D7B" w:rsidRDefault="008B147B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E7E6E6" w:themeFill="background2"/>
          </w:tcPr>
          <w:p w14:paraId="5C59FBFB" w14:textId="4F0EBEFC" w:rsidR="008B147B" w:rsidRPr="00CA4D7B" w:rsidRDefault="008B147B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0706A106" w14:textId="5F9EDB1B" w:rsidR="008B147B" w:rsidRPr="00CA4D7B" w:rsidRDefault="00FE18BB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Identify and label countries in the UK.</w:t>
            </w:r>
          </w:p>
        </w:tc>
        <w:tc>
          <w:tcPr>
            <w:tcW w:w="643" w:type="pct"/>
            <w:shd w:val="clear" w:color="auto" w:fill="auto"/>
          </w:tcPr>
          <w:p w14:paraId="0A7ED4D6" w14:textId="610F9520" w:rsidR="008B147B" w:rsidRPr="00CA4D7B" w:rsidRDefault="00FE18BB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Identify and label the seven </w:t>
            </w:r>
            <w:r w:rsidR="00FE25CA">
              <w:rPr>
                <w:rFonts w:asciiTheme="majorHAnsi" w:hAnsiTheme="majorHAnsi"/>
                <w:sz w:val="16"/>
                <w:szCs w:val="16"/>
              </w:rPr>
              <w:t>continents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643" w:type="pct"/>
            <w:shd w:val="clear" w:color="auto" w:fill="auto"/>
          </w:tcPr>
          <w:p w14:paraId="27236B49" w14:textId="33A9CF7E" w:rsidR="008B147B" w:rsidRPr="00CA4D7B" w:rsidRDefault="00FE18BB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Learn about toys from around the world.</w:t>
            </w:r>
          </w:p>
        </w:tc>
        <w:tc>
          <w:tcPr>
            <w:tcW w:w="643" w:type="pct"/>
            <w:shd w:val="clear" w:color="auto" w:fill="E7E6E6" w:themeFill="background2"/>
          </w:tcPr>
          <w:p w14:paraId="48DA7026" w14:textId="7EB2D547" w:rsidR="008B147B" w:rsidRPr="00CA4D7B" w:rsidRDefault="008B147B" w:rsidP="005F35B1">
            <w:pPr>
              <w:spacing w:line="257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B147B" w14:paraId="62954D4C" w14:textId="77777777" w:rsidTr="006E7A86">
        <w:tc>
          <w:tcPr>
            <w:tcW w:w="498" w:type="pct"/>
          </w:tcPr>
          <w:p w14:paraId="1CF42E2D" w14:textId="77777777" w:rsidR="008B147B" w:rsidRPr="00CA4D7B" w:rsidRDefault="008B147B" w:rsidP="005F35B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Art</w:t>
            </w:r>
          </w:p>
        </w:tc>
        <w:tc>
          <w:tcPr>
            <w:tcW w:w="643" w:type="pct"/>
            <w:shd w:val="clear" w:color="auto" w:fill="auto"/>
          </w:tcPr>
          <w:p w14:paraId="5E9C2F8A" w14:textId="1039A401" w:rsidR="008B147B" w:rsidRPr="00CA4D7B" w:rsidRDefault="00DA47FD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Paper Dolls – Create paper dolls</w:t>
            </w:r>
          </w:p>
        </w:tc>
        <w:tc>
          <w:tcPr>
            <w:tcW w:w="643" w:type="pct"/>
            <w:shd w:val="clear" w:color="auto" w:fill="auto"/>
          </w:tcPr>
          <w:p w14:paraId="3DBF1DD5" w14:textId="7363157F" w:rsidR="008B147B" w:rsidRPr="00CA4D7B" w:rsidRDefault="00377505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Self Portraits</w:t>
            </w:r>
          </w:p>
        </w:tc>
        <w:tc>
          <w:tcPr>
            <w:tcW w:w="643" w:type="pct"/>
            <w:shd w:val="clear" w:color="auto" w:fill="auto"/>
          </w:tcPr>
          <w:p w14:paraId="28D8AE01" w14:textId="25827299" w:rsidR="008B147B" w:rsidRPr="00CA4D7B" w:rsidRDefault="00377505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Design and create a clay bus.</w:t>
            </w:r>
          </w:p>
        </w:tc>
        <w:tc>
          <w:tcPr>
            <w:tcW w:w="643" w:type="pct"/>
            <w:shd w:val="clear" w:color="auto" w:fill="auto"/>
          </w:tcPr>
          <w:p w14:paraId="1B983348" w14:textId="21C4904E" w:rsidR="008B147B" w:rsidRPr="00CA4D7B" w:rsidRDefault="007D6CE0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Picasso – </w:t>
            </w:r>
            <w:r w:rsidR="00160AEE">
              <w:rPr>
                <w:rFonts w:asciiTheme="majorHAnsi" w:hAnsiTheme="majorHAnsi"/>
                <w:sz w:val="16"/>
                <w:szCs w:val="16"/>
              </w:rPr>
              <w:t>Learn about Picasso and his art style.</w:t>
            </w:r>
          </w:p>
        </w:tc>
        <w:tc>
          <w:tcPr>
            <w:tcW w:w="643" w:type="pct"/>
            <w:shd w:val="clear" w:color="auto" w:fill="auto"/>
          </w:tcPr>
          <w:p w14:paraId="38F41F9B" w14:textId="39FF0D7D" w:rsidR="008B147B" w:rsidRPr="00CA4D7B" w:rsidRDefault="007D6CE0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Picasso – Portraits </w:t>
            </w:r>
            <w:r w:rsidR="00160AEE">
              <w:rPr>
                <w:rFonts w:asciiTheme="majorHAnsi" w:hAnsiTheme="majorHAnsi"/>
                <w:sz w:val="16"/>
                <w:szCs w:val="16"/>
              </w:rPr>
              <w:t xml:space="preserve">– design four different </w:t>
            </w:r>
            <w:r w:rsidR="004E6082">
              <w:rPr>
                <w:rFonts w:asciiTheme="majorHAnsi" w:hAnsiTheme="majorHAnsi"/>
                <w:sz w:val="16"/>
                <w:szCs w:val="16"/>
              </w:rPr>
              <w:t xml:space="preserve">portraits and use different mediums. </w:t>
            </w:r>
          </w:p>
        </w:tc>
        <w:tc>
          <w:tcPr>
            <w:tcW w:w="643" w:type="pct"/>
            <w:shd w:val="clear" w:color="auto" w:fill="auto"/>
          </w:tcPr>
          <w:p w14:paraId="086D5DF8" w14:textId="40273C51" w:rsidR="008B147B" w:rsidRPr="00CA4D7B" w:rsidRDefault="004E6082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Create final Picasso piece using choice of own medium.</w:t>
            </w:r>
          </w:p>
        </w:tc>
        <w:tc>
          <w:tcPr>
            <w:tcW w:w="643" w:type="pct"/>
            <w:shd w:val="clear" w:color="auto" w:fill="E7E6E6" w:themeFill="background2"/>
          </w:tcPr>
          <w:p w14:paraId="66BAB2B5" w14:textId="36B50693" w:rsidR="008B147B" w:rsidRPr="00CA4D7B" w:rsidRDefault="008B147B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B147B" w14:paraId="7305BEFB" w14:textId="51181556" w:rsidTr="006E7A86">
        <w:tc>
          <w:tcPr>
            <w:tcW w:w="498" w:type="pct"/>
          </w:tcPr>
          <w:p w14:paraId="14C353AC" w14:textId="77777777" w:rsidR="008B147B" w:rsidRPr="00CA4D7B" w:rsidRDefault="008B147B" w:rsidP="005F35B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Design technology</w:t>
            </w:r>
          </w:p>
        </w:tc>
        <w:tc>
          <w:tcPr>
            <w:tcW w:w="643" w:type="pct"/>
            <w:shd w:val="clear" w:color="auto" w:fill="E7E6E6" w:themeFill="background2"/>
          </w:tcPr>
          <w:p w14:paraId="246DB904" w14:textId="742E17DA" w:rsidR="008B147B" w:rsidRPr="00CA4D7B" w:rsidRDefault="008B147B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E7E6E6" w:themeFill="background2"/>
          </w:tcPr>
          <w:p w14:paraId="037813B6" w14:textId="77777777" w:rsidR="008B147B" w:rsidRPr="00CA4D7B" w:rsidRDefault="008B147B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E7E6E6" w:themeFill="background2"/>
          </w:tcPr>
          <w:p w14:paraId="1B857E68" w14:textId="0821604D" w:rsidR="008B147B" w:rsidRPr="00CA4D7B" w:rsidRDefault="008B147B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E7E6E6" w:themeFill="background2"/>
          </w:tcPr>
          <w:p w14:paraId="55E387A2" w14:textId="77777777" w:rsidR="008B147B" w:rsidRPr="00CA4D7B" w:rsidRDefault="008B147B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205F8587" w14:textId="30205B28" w:rsidR="008B147B" w:rsidRPr="00CA4D7B" w:rsidRDefault="00867099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Design a puppet.</w:t>
            </w:r>
          </w:p>
        </w:tc>
        <w:tc>
          <w:tcPr>
            <w:tcW w:w="643" w:type="pct"/>
            <w:shd w:val="clear" w:color="auto" w:fill="auto"/>
          </w:tcPr>
          <w:p w14:paraId="0B9252EE" w14:textId="78BDB627" w:rsidR="008B147B" w:rsidRPr="00CA4D7B" w:rsidRDefault="00867099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Sew puppet.</w:t>
            </w:r>
          </w:p>
        </w:tc>
        <w:tc>
          <w:tcPr>
            <w:tcW w:w="643" w:type="pct"/>
            <w:shd w:val="clear" w:color="auto" w:fill="auto"/>
          </w:tcPr>
          <w:p w14:paraId="447F1D25" w14:textId="5994521C" w:rsidR="008B147B" w:rsidRDefault="006E7A86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Decorate puppet.</w:t>
            </w:r>
          </w:p>
          <w:p w14:paraId="6CADCC56" w14:textId="77777777" w:rsidR="008B147B" w:rsidRDefault="008B147B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784217F" w14:textId="5B8DDEEB" w:rsidR="008B147B" w:rsidRPr="00CA4D7B" w:rsidRDefault="008B147B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B147B" w14:paraId="77774413" w14:textId="17A33713" w:rsidTr="00BF1939">
        <w:tc>
          <w:tcPr>
            <w:tcW w:w="498" w:type="pct"/>
          </w:tcPr>
          <w:p w14:paraId="3E7C85B7" w14:textId="77777777" w:rsidR="008B147B" w:rsidRPr="00CA4D7B" w:rsidRDefault="008B147B" w:rsidP="005F35B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ICT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14:paraId="2B44FFC6" w14:textId="542F5CB2" w:rsidR="008B147B" w:rsidRPr="00CA4D7B" w:rsidRDefault="008B147B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B7040C4" w14:textId="7A558D09" w:rsidR="008B147B" w:rsidRPr="00CA4D7B" w:rsidRDefault="006801C4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Online Safety </w:t>
            </w:r>
          </w:p>
        </w:tc>
        <w:tc>
          <w:tcPr>
            <w:tcW w:w="643" w:type="pct"/>
            <w:shd w:val="clear" w:color="auto" w:fill="auto"/>
          </w:tcPr>
          <w:p w14:paraId="60E73A3A" w14:textId="77777777" w:rsidR="008B147B" w:rsidRDefault="004D443D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Unit 1.3 – Pictograms.</w:t>
            </w:r>
          </w:p>
          <w:p w14:paraId="18031E9F" w14:textId="61628DA7" w:rsidR="004D443D" w:rsidRPr="00CA4D7B" w:rsidRDefault="004D443D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Travel pict</w:t>
            </w:r>
            <w:r w:rsidR="0050172B">
              <w:rPr>
                <w:rFonts w:asciiTheme="majorHAnsi" w:hAnsiTheme="majorHAnsi"/>
                <w:sz w:val="16"/>
                <w:szCs w:val="16"/>
              </w:rPr>
              <w:t>ograms</w:t>
            </w:r>
          </w:p>
        </w:tc>
        <w:tc>
          <w:tcPr>
            <w:tcW w:w="643" w:type="pct"/>
            <w:shd w:val="clear" w:color="auto" w:fill="auto"/>
          </w:tcPr>
          <w:p w14:paraId="485F3284" w14:textId="1AA8BF78" w:rsidR="008B147B" w:rsidRPr="00CA4D7B" w:rsidRDefault="0050172B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Pet pictograms</w:t>
            </w:r>
          </w:p>
        </w:tc>
        <w:tc>
          <w:tcPr>
            <w:tcW w:w="643" w:type="pct"/>
            <w:shd w:val="clear" w:color="auto" w:fill="auto"/>
          </w:tcPr>
          <w:p w14:paraId="22286F68" w14:textId="6FAAD561" w:rsidR="008B147B" w:rsidRPr="00CA4D7B" w:rsidRDefault="0050172B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Dice Pictograms</w:t>
            </w:r>
          </w:p>
        </w:tc>
        <w:tc>
          <w:tcPr>
            <w:tcW w:w="643" w:type="pct"/>
            <w:shd w:val="clear" w:color="auto" w:fill="auto"/>
          </w:tcPr>
          <w:p w14:paraId="7231B19A" w14:textId="3A1AC591" w:rsidR="008B147B" w:rsidRPr="00CA4D7B" w:rsidRDefault="0050172B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Unit 1.2 – Grouping and sorting</w:t>
            </w:r>
          </w:p>
        </w:tc>
        <w:tc>
          <w:tcPr>
            <w:tcW w:w="643" w:type="pct"/>
            <w:shd w:val="clear" w:color="auto" w:fill="auto"/>
          </w:tcPr>
          <w:p w14:paraId="3ED651C1" w14:textId="108BE932" w:rsidR="008B147B" w:rsidRPr="00CA4D7B" w:rsidRDefault="0050172B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Sorting shapes into Venn diagrams. </w:t>
            </w:r>
          </w:p>
        </w:tc>
      </w:tr>
      <w:tr w:rsidR="008B147B" w14:paraId="0C306E35" w14:textId="77777777" w:rsidTr="00BF1939">
        <w:tc>
          <w:tcPr>
            <w:tcW w:w="498" w:type="pct"/>
          </w:tcPr>
          <w:p w14:paraId="0C89CB2F" w14:textId="77777777" w:rsidR="008B147B" w:rsidRPr="00CA4D7B" w:rsidRDefault="008B147B" w:rsidP="005F35B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Music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448425" w14:textId="548D3B47" w:rsidR="008B147B" w:rsidRPr="00CA4D7B" w:rsidRDefault="008B147B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14:paraId="4D7E4EC5" w14:textId="26FDC170" w:rsidR="008B147B" w:rsidRPr="00CA4D7B" w:rsidRDefault="000C71D5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Harvest Festival song practice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14:paraId="688E5083" w14:textId="31C28EEA" w:rsidR="008B147B" w:rsidRPr="00CA4D7B" w:rsidRDefault="000C71D5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Harvest Festival song practice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14:paraId="36B39FF6" w14:textId="0FF17AB5" w:rsidR="008B147B" w:rsidRPr="00CA4D7B" w:rsidRDefault="000C71D5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Harvest Festival song practice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14:paraId="240C6933" w14:textId="3DFD211C" w:rsidR="008B147B" w:rsidRPr="00CA4D7B" w:rsidRDefault="000C71D5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Harvest Festival song practice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14:paraId="0584CFDD" w14:textId="32EC0138" w:rsidR="008B147B" w:rsidRPr="00CA4D7B" w:rsidRDefault="000C71D5" w:rsidP="00A130F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Harvest Festival song practice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14:paraId="0B2C9249" w14:textId="43400DBB" w:rsidR="008B147B" w:rsidRPr="00CA4D7B" w:rsidRDefault="000C71D5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Harvest Festival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Preformance</w:t>
            </w:r>
            <w:proofErr w:type="spellEnd"/>
          </w:p>
        </w:tc>
      </w:tr>
      <w:tr w:rsidR="008B147B" w14:paraId="25CBB202" w14:textId="5FB2521C" w:rsidTr="00F53966">
        <w:trPr>
          <w:trHeight w:val="114"/>
        </w:trPr>
        <w:tc>
          <w:tcPr>
            <w:tcW w:w="498" w:type="pct"/>
          </w:tcPr>
          <w:p w14:paraId="3900B04F" w14:textId="77777777" w:rsidR="008B147B" w:rsidRPr="00CA4D7B" w:rsidRDefault="008B147B" w:rsidP="005F35B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PSHE</w:t>
            </w:r>
          </w:p>
        </w:tc>
        <w:tc>
          <w:tcPr>
            <w:tcW w:w="643" w:type="pct"/>
            <w:shd w:val="clear" w:color="auto" w:fill="auto"/>
          </w:tcPr>
          <w:p w14:paraId="6725877D" w14:textId="04CB1134" w:rsidR="008B147B" w:rsidRPr="00D272D3" w:rsidRDefault="00D272D3" w:rsidP="005F35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272D3">
              <w:rPr>
                <w:rFonts w:asciiTheme="majorHAnsi" w:hAnsiTheme="majorHAnsi" w:cstheme="majorHAnsi"/>
                <w:sz w:val="16"/>
                <w:szCs w:val="16"/>
              </w:rPr>
              <w:t>Feeling safe and special in the classroom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643" w:type="pct"/>
            <w:shd w:val="clear" w:color="auto" w:fill="auto"/>
          </w:tcPr>
          <w:p w14:paraId="03A66DA8" w14:textId="2105CB17" w:rsidR="008B147B" w:rsidRPr="00D272D3" w:rsidRDefault="00D272D3" w:rsidP="005F35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know they belong to a class.</w:t>
            </w:r>
          </w:p>
        </w:tc>
        <w:tc>
          <w:tcPr>
            <w:tcW w:w="643" w:type="pct"/>
            <w:shd w:val="clear" w:color="auto" w:fill="auto"/>
          </w:tcPr>
          <w:p w14:paraId="35EF829E" w14:textId="0E242063" w:rsidR="008B147B" w:rsidRPr="00D272D3" w:rsidRDefault="00393D4D" w:rsidP="005F35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understand their rights as a class member and how to make it safe for everyone.</w:t>
            </w:r>
          </w:p>
        </w:tc>
        <w:tc>
          <w:tcPr>
            <w:tcW w:w="643" w:type="pct"/>
            <w:shd w:val="clear" w:color="auto" w:fill="auto"/>
          </w:tcPr>
          <w:p w14:paraId="496AF36E" w14:textId="082AFFDC" w:rsidR="008B147B" w:rsidRPr="00D272D3" w:rsidRDefault="00393D4D" w:rsidP="005F35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recognise how it feels to be proud and </w:t>
            </w:r>
            <w:r w:rsidR="000D2B82">
              <w:rPr>
                <w:rFonts w:asciiTheme="majorHAnsi" w:hAnsiTheme="majorHAnsi" w:cstheme="majorHAnsi"/>
                <w:sz w:val="16"/>
                <w:szCs w:val="16"/>
              </w:rPr>
              <w:t>that their contributions are valued.</w:t>
            </w:r>
          </w:p>
        </w:tc>
        <w:tc>
          <w:tcPr>
            <w:tcW w:w="643" w:type="pct"/>
            <w:shd w:val="clear" w:color="auto" w:fill="auto"/>
          </w:tcPr>
          <w:p w14:paraId="2772FE64" w14:textId="0E060988" w:rsidR="008B147B" w:rsidRPr="00D272D3" w:rsidRDefault="00906AC8" w:rsidP="005F35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recognise the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choice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they make and understand the consequences. </w:t>
            </w:r>
          </w:p>
        </w:tc>
        <w:tc>
          <w:tcPr>
            <w:tcW w:w="643" w:type="pct"/>
            <w:shd w:val="clear" w:color="auto" w:fill="auto"/>
          </w:tcPr>
          <w:p w14:paraId="7B6A39D4" w14:textId="13D51081" w:rsidR="008B147B" w:rsidRPr="00D272D3" w:rsidRDefault="002E177E" w:rsidP="005F35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understand their rights and responsibilities as a class member. </w:t>
            </w:r>
          </w:p>
        </w:tc>
        <w:tc>
          <w:tcPr>
            <w:tcW w:w="643" w:type="pct"/>
            <w:shd w:val="clear" w:color="auto" w:fill="auto"/>
          </w:tcPr>
          <w:p w14:paraId="10617F7A" w14:textId="77777777" w:rsidR="008B147B" w:rsidRPr="00D272D3" w:rsidRDefault="008B147B" w:rsidP="005F35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147B" w14:paraId="025F931B" w14:textId="3FA17914" w:rsidTr="00F53966">
        <w:tc>
          <w:tcPr>
            <w:tcW w:w="498" w:type="pct"/>
          </w:tcPr>
          <w:p w14:paraId="1278CA46" w14:textId="77777777" w:rsidR="008B147B" w:rsidRPr="00CA4D7B" w:rsidRDefault="008B147B" w:rsidP="005F35B1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RE</w:t>
            </w:r>
          </w:p>
        </w:tc>
        <w:tc>
          <w:tcPr>
            <w:tcW w:w="643" w:type="pct"/>
            <w:shd w:val="clear" w:color="auto" w:fill="E7E6E6" w:themeFill="background2"/>
          </w:tcPr>
          <w:p w14:paraId="33F34567" w14:textId="77777777" w:rsidR="008B147B" w:rsidRPr="00CA4D7B" w:rsidRDefault="008B147B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E7E6E6" w:themeFill="background2"/>
          </w:tcPr>
          <w:p w14:paraId="4C5C10D8" w14:textId="77777777" w:rsidR="008B147B" w:rsidRPr="00CA4D7B" w:rsidRDefault="008B147B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FFFFFF" w:themeFill="background1"/>
          </w:tcPr>
          <w:p w14:paraId="3E14C420" w14:textId="30F2D420" w:rsidR="008B147B" w:rsidRPr="00CA4D7B" w:rsidRDefault="00F53966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What is harvest?</w:t>
            </w:r>
          </w:p>
        </w:tc>
        <w:tc>
          <w:tcPr>
            <w:tcW w:w="643" w:type="pct"/>
            <w:shd w:val="clear" w:color="auto" w:fill="auto"/>
          </w:tcPr>
          <w:p w14:paraId="2CC041BA" w14:textId="57EA446E" w:rsidR="008B147B" w:rsidRPr="00CA4D7B" w:rsidRDefault="004B632F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Why do Christians celebrate Harvest?</w:t>
            </w:r>
          </w:p>
        </w:tc>
        <w:tc>
          <w:tcPr>
            <w:tcW w:w="643" w:type="pct"/>
            <w:shd w:val="clear" w:color="auto" w:fill="auto"/>
          </w:tcPr>
          <w:p w14:paraId="6FF519D2" w14:textId="35AD71F3" w:rsidR="008B147B" w:rsidRPr="00CA4D7B" w:rsidRDefault="004B632F" w:rsidP="005F35B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How do Christians celebrate harvest? </w:t>
            </w:r>
          </w:p>
        </w:tc>
        <w:tc>
          <w:tcPr>
            <w:tcW w:w="643" w:type="pct"/>
            <w:shd w:val="clear" w:color="auto" w:fill="E7E6E6" w:themeFill="background2"/>
          </w:tcPr>
          <w:p w14:paraId="16BA4115" w14:textId="756CF4B7" w:rsidR="008B147B" w:rsidRPr="00CA4D7B" w:rsidRDefault="008B147B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E7E6E6" w:themeFill="background2"/>
          </w:tcPr>
          <w:p w14:paraId="2C47E1D9" w14:textId="77777777" w:rsidR="008B147B" w:rsidRPr="00CA4D7B" w:rsidRDefault="008B147B" w:rsidP="005F35B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6799FFF" w14:textId="00477B56" w:rsidR="00BC764B" w:rsidRDefault="00BC764B"/>
    <w:sectPr w:rsidR="00BC764B" w:rsidSect="00613812">
      <w:pgSz w:w="16817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3D6"/>
    <w:multiLevelType w:val="hybridMultilevel"/>
    <w:tmpl w:val="7F903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2063"/>
    <w:multiLevelType w:val="hybridMultilevel"/>
    <w:tmpl w:val="7A7424B0"/>
    <w:lvl w:ilvl="0" w:tplc="FF0A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8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8F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C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C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4C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D41630"/>
    <w:multiLevelType w:val="hybridMultilevel"/>
    <w:tmpl w:val="CBACF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41B72"/>
    <w:multiLevelType w:val="hybridMultilevel"/>
    <w:tmpl w:val="250E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2362F"/>
    <w:multiLevelType w:val="hybridMultilevel"/>
    <w:tmpl w:val="E1620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52DA8"/>
    <w:multiLevelType w:val="hybridMultilevel"/>
    <w:tmpl w:val="83E46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C7067"/>
    <w:multiLevelType w:val="hybridMultilevel"/>
    <w:tmpl w:val="C6D8E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D0A21"/>
    <w:multiLevelType w:val="hybridMultilevel"/>
    <w:tmpl w:val="7284AC1E"/>
    <w:lvl w:ilvl="0" w:tplc="7DF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6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0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6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C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A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4D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E4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C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AA1CAC"/>
    <w:multiLevelType w:val="hybridMultilevel"/>
    <w:tmpl w:val="62CE1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053C7"/>
    <w:multiLevelType w:val="hybridMultilevel"/>
    <w:tmpl w:val="B008C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F30EC"/>
    <w:multiLevelType w:val="hybridMultilevel"/>
    <w:tmpl w:val="2F2C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A229B"/>
    <w:multiLevelType w:val="hybridMultilevel"/>
    <w:tmpl w:val="7BC84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77397"/>
    <w:multiLevelType w:val="hybridMultilevel"/>
    <w:tmpl w:val="64EE9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897422"/>
    <w:multiLevelType w:val="hybridMultilevel"/>
    <w:tmpl w:val="1766F438"/>
    <w:lvl w:ilvl="0" w:tplc="D0502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E2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AC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0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0D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06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67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8F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AB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4BC3002"/>
    <w:multiLevelType w:val="hybridMultilevel"/>
    <w:tmpl w:val="D326E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C75370"/>
    <w:multiLevelType w:val="hybridMultilevel"/>
    <w:tmpl w:val="47D07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9760A"/>
    <w:multiLevelType w:val="hybridMultilevel"/>
    <w:tmpl w:val="5DECA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4"/>
  </w:num>
  <w:num w:numId="15">
    <w:abstractNumId w:val="8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12"/>
    <w:rsid w:val="00023721"/>
    <w:rsid w:val="000A2F4F"/>
    <w:rsid w:val="000C71D5"/>
    <w:rsid w:val="000D2B82"/>
    <w:rsid w:val="00111890"/>
    <w:rsid w:val="00131157"/>
    <w:rsid w:val="00160AEE"/>
    <w:rsid w:val="002009B6"/>
    <w:rsid w:val="0024394B"/>
    <w:rsid w:val="0025658A"/>
    <w:rsid w:val="00262F46"/>
    <w:rsid w:val="00294815"/>
    <w:rsid w:val="002D26D8"/>
    <w:rsid w:val="002E177E"/>
    <w:rsid w:val="00333BE0"/>
    <w:rsid w:val="00377505"/>
    <w:rsid w:val="00393D4D"/>
    <w:rsid w:val="00396F37"/>
    <w:rsid w:val="003E6566"/>
    <w:rsid w:val="00447F7A"/>
    <w:rsid w:val="00454FC3"/>
    <w:rsid w:val="00494751"/>
    <w:rsid w:val="004A5734"/>
    <w:rsid w:val="004B632F"/>
    <w:rsid w:val="004D443D"/>
    <w:rsid w:val="004D58A7"/>
    <w:rsid w:val="004E40DE"/>
    <w:rsid w:val="004E6082"/>
    <w:rsid w:val="0050172B"/>
    <w:rsid w:val="00545BA3"/>
    <w:rsid w:val="005630E1"/>
    <w:rsid w:val="00574663"/>
    <w:rsid w:val="005B46A8"/>
    <w:rsid w:val="005B7B17"/>
    <w:rsid w:val="005F35B1"/>
    <w:rsid w:val="00613812"/>
    <w:rsid w:val="006215B8"/>
    <w:rsid w:val="006260DE"/>
    <w:rsid w:val="00652B79"/>
    <w:rsid w:val="006801C4"/>
    <w:rsid w:val="006927FD"/>
    <w:rsid w:val="00696DE5"/>
    <w:rsid w:val="006B78A4"/>
    <w:rsid w:val="006E7A86"/>
    <w:rsid w:val="0070380D"/>
    <w:rsid w:val="00727534"/>
    <w:rsid w:val="0075791B"/>
    <w:rsid w:val="00796B20"/>
    <w:rsid w:val="007A7554"/>
    <w:rsid w:val="007D654E"/>
    <w:rsid w:val="007D6CE0"/>
    <w:rsid w:val="007E3331"/>
    <w:rsid w:val="00806554"/>
    <w:rsid w:val="00824B62"/>
    <w:rsid w:val="00867099"/>
    <w:rsid w:val="0087495F"/>
    <w:rsid w:val="008A7549"/>
    <w:rsid w:val="008B147B"/>
    <w:rsid w:val="008B5172"/>
    <w:rsid w:val="008D204F"/>
    <w:rsid w:val="008E35CD"/>
    <w:rsid w:val="00900480"/>
    <w:rsid w:val="00906AC8"/>
    <w:rsid w:val="00915772"/>
    <w:rsid w:val="009515A1"/>
    <w:rsid w:val="00A130F3"/>
    <w:rsid w:val="00A15F4C"/>
    <w:rsid w:val="00A64708"/>
    <w:rsid w:val="00A841B5"/>
    <w:rsid w:val="00AE7BA4"/>
    <w:rsid w:val="00B04883"/>
    <w:rsid w:val="00B13FD1"/>
    <w:rsid w:val="00B93964"/>
    <w:rsid w:val="00BC764B"/>
    <w:rsid w:val="00BE472F"/>
    <w:rsid w:val="00BF1939"/>
    <w:rsid w:val="00C047AA"/>
    <w:rsid w:val="00C17C0C"/>
    <w:rsid w:val="00C43C5F"/>
    <w:rsid w:val="00C65D3F"/>
    <w:rsid w:val="00C706BD"/>
    <w:rsid w:val="00C847A8"/>
    <w:rsid w:val="00C91774"/>
    <w:rsid w:val="00CC207C"/>
    <w:rsid w:val="00CC2FD9"/>
    <w:rsid w:val="00CD2ED9"/>
    <w:rsid w:val="00CD67D0"/>
    <w:rsid w:val="00D16EA7"/>
    <w:rsid w:val="00D272D3"/>
    <w:rsid w:val="00DA08CD"/>
    <w:rsid w:val="00DA47FD"/>
    <w:rsid w:val="00DC5580"/>
    <w:rsid w:val="00DE679C"/>
    <w:rsid w:val="00E44C24"/>
    <w:rsid w:val="00E61439"/>
    <w:rsid w:val="00E67B49"/>
    <w:rsid w:val="00EB08BB"/>
    <w:rsid w:val="00EE7A1D"/>
    <w:rsid w:val="00F14E3F"/>
    <w:rsid w:val="00F50684"/>
    <w:rsid w:val="00F51117"/>
    <w:rsid w:val="00F53966"/>
    <w:rsid w:val="00F61200"/>
    <w:rsid w:val="00F82B18"/>
    <w:rsid w:val="00F854E0"/>
    <w:rsid w:val="00F85FF5"/>
    <w:rsid w:val="00FB22D9"/>
    <w:rsid w:val="00FE18BB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522A"/>
  <w15:chartTrackingRefBased/>
  <w15:docId w15:val="{251412CD-3CE9-8145-93D5-565DD925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8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CDC8233AB974E9A96409720FC3DA4" ma:contentTypeVersion="13" ma:contentTypeDescription="Create a new document." ma:contentTypeScope="" ma:versionID="e8962ec817bf0f4e83b1eabae045032a">
  <xsd:schema xmlns:xsd="http://www.w3.org/2001/XMLSchema" xmlns:xs="http://www.w3.org/2001/XMLSchema" xmlns:p="http://schemas.microsoft.com/office/2006/metadata/properties" xmlns:ns2="95998e5d-108f-4cba-8bd7-c71365f11e97" xmlns:ns3="874a53d6-a6b0-4b02-be28-1a62e0c6e624" targetNamespace="http://schemas.microsoft.com/office/2006/metadata/properties" ma:root="true" ma:fieldsID="495cbcf3abb4b04c0607899edb0782d1" ns2:_="" ns3:_="">
    <xsd:import namespace="95998e5d-108f-4cba-8bd7-c71365f11e97"/>
    <xsd:import namespace="874a53d6-a6b0-4b02-be28-1a62e0c6e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8e5d-108f-4cba-8bd7-c71365f11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53d6-a6b0-4b02-be28-1a62e0c6e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414C9-4187-42AB-B280-BBC414045135}"/>
</file>

<file path=customXml/itemProps2.xml><?xml version="1.0" encoding="utf-8"?>
<ds:datastoreItem xmlns:ds="http://schemas.openxmlformats.org/officeDocument/2006/customXml" ds:itemID="{4A987DBD-C2E8-49FB-8CA2-0CE0793DE93B}">
  <ds:schemaRefs>
    <ds:schemaRef ds:uri="http://purl.org/dc/dcmitype/"/>
    <ds:schemaRef ds:uri="ed703cbf-b209-4ab6-af19-b7ac34f8c7d6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0468dfc2-bc2d-4c74-be3c-2c2a9b5d3e5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3F5191-5914-4B13-98FB-A5AD90FE5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Teri Edwards</cp:lastModifiedBy>
  <cp:revision>73</cp:revision>
  <dcterms:created xsi:type="dcterms:W3CDTF">2022-04-15T11:03:00Z</dcterms:created>
  <dcterms:modified xsi:type="dcterms:W3CDTF">2022-04-16T11:38:00Z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0x01010093ECDC8233AB974E9A96409720FC3DA4</vt:lpwstr>
  </property>
</Properties>
</file>